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0089" w14:textId="03B73A09" w:rsidR="004012EE" w:rsidRDefault="004012EE" w:rsidP="006137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91A00DC" wp14:editId="7D4A1774">
            <wp:simplePos x="0" y="0"/>
            <wp:positionH relativeFrom="margin">
              <wp:align>center</wp:align>
            </wp:positionH>
            <wp:positionV relativeFrom="paragraph">
              <wp:posOffset>-222885</wp:posOffset>
            </wp:positionV>
            <wp:extent cx="934548" cy="9334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mingreen_d50_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54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172A8" w14:textId="77777777" w:rsidR="004012EE" w:rsidRDefault="004012EE" w:rsidP="006137EB">
      <w:pPr>
        <w:rPr>
          <w:rFonts w:asciiTheme="minorHAnsi" w:hAnsiTheme="minorHAnsi" w:cstheme="minorHAnsi"/>
        </w:rPr>
      </w:pPr>
    </w:p>
    <w:p w14:paraId="64C6B4A5" w14:textId="77777777" w:rsidR="004012EE" w:rsidRDefault="004012EE" w:rsidP="006137EB">
      <w:pPr>
        <w:rPr>
          <w:rFonts w:asciiTheme="minorHAnsi" w:hAnsiTheme="minorHAnsi" w:cstheme="minorHAnsi"/>
        </w:rPr>
      </w:pPr>
    </w:p>
    <w:p w14:paraId="2B95D94D" w14:textId="77777777" w:rsidR="004012EE" w:rsidRDefault="004012EE" w:rsidP="006137EB">
      <w:pPr>
        <w:rPr>
          <w:rFonts w:asciiTheme="minorHAnsi" w:hAnsiTheme="minorHAnsi" w:cstheme="minorHAnsi"/>
        </w:rPr>
      </w:pPr>
    </w:p>
    <w:p w14:paraId="79C62D8F" w14:textId="77777777" w:rsidR="004012EE" w:rsidRDefault="004012EE" w:rsidP="006137EB">
      <w:pPr>
        <w:rPr>
          <w:rFonts w:asciiTheme="minorHAnsi" w:hAnsiTheme="minorHAnsi" w:cstheme="minorHAnsi"/>
        </w:rPr>
      </w:pPr>
    </w:p>
    <w:p w14:paraId="78262FE6" w14:textId="4FD2125B" w:rsidR="006137EB" w:rsidRPr="008F615B" w:rsidRDefault="006137EB" w:rsidP="006137EB">
      <w:pPr>
        <w:rPr>
          <w:rFonts w:asciiTheme="minorHAnsi" w:hAnsiTheme="minorHAnsi" w:cstheme="minorHAnsi"/>
        </w:rPr>
      </w:pPr>
    </w:p>
    <w:p w14:paraId="6C0882BD" w14:textId="06270A92" w:rsidR="006137EB" w:rsidRPr="008F615B" w:rsidRDefault="00400A1D" w:rsidP="006137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Sleeping Prince Foundation Inc.</w:t>
      </w:r>
    </w:p>
    <w:p w14:paraId="1D8C73FD" w14:textId="70599399" w:rsidR="006137EB" w:rsidRPr="008F615B" w:rsidRDefault="00400A1D" w:rsidP="006137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P.O. Box </w:t>
      </w:r>
      <w:r w:rsidR="006113ED">
        <w:rPr>
          <w:rFonts w:asciiTheme="minorHAnsi" w:hAnsiTheme="minorHAnsi" w:cstheme="minorHAnsi"/>
        </w:rPr>
        <w:t>561002</w:t>
      </w:r>
    </w:p>
    <w:p w14:paraId="304A76F8" w14:textId="6462036A" w:rsidR="006137EB" w:rsidRPr="008F615B" w:rsidRDefault="00400A1D" w:rsidP="006137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Colony</w:t>
      </w:r>
      <w:r w:rsidR="006137EB" w:rsidRPr="008F615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TX</w:t>
      </w:r>
      <w:r w:rsidR="006137EB" w:rsidRPr="008F61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75056</w:t>
      </w:r>
    </w:p>
    <w:p w14:paraId="33C2DB91" w14:textId="7219F23D" w:rsidR="006137EB" w:rsidRDefault="002301B8" w:rsidP="006137EB">
      <w:pPr>
        <w:rPr>
          <w:rFonts w:asciiTheme="minorHAnsi" w:hAnsiTheme="minorHAnsi" w:cstheme="minorHAnsi"/>
        </w:rPr>
      </w:pPr>
      <w:hyperlink r:id="rId8" w:history="1">
        <w:r w:rsidR="004012EE" w:rsidRPr="00601DD9">
          <w:rPr>
            <w:rStyle w:val="Hyperlink"/>
            <w:rFonts w:asciiTheme="minorHAnsi" w:hAnsiTheme="minorHAnsi" w:cstheme="minorHAnsi"/>
          </w:rPr>
          <w:t>sleepingprincefoundation@gmail.com</w:t>
        </w:r>
      </w:hyperlink>
    </w:p>
    <w:p w14:paraId="57140F6C" w14:textId="686F0E23" w:rsidR="004012EE" w:rsidRDefault="004012EE" w:rsidP="006137EB">
      <w:pPr>
        <w:rPr>
          <w:rFonts w:asciiTheme="minorHAnsi" w:hAnsiTheme="minorHAnsi" w:cstheme="minorHAnsi"/>
        </w:rPr>
      </w:pPr>
    </w:p>
    <w:p w14:paraId="556E0A7D" w14:textId="35232711" w:rsidR="006137EB" w:rsidRPr="008F615B" w:rsidRDefault="006137EB" w:rsidP="006137EB">
      <w:pPr>
        <w:rPr>
          <w:rFonts w:asciiTheme="minorHAnsi" w:hAnsiTheme="minorHAnsi" w:cstheme="minorHAnsi"/>
        </w:rPr>
      </w:pPr>
    </w:p>
    <w:p w14:paraId="64A5BC64" w14:textId="77777777" w:rsidR="005B319F" w:rsidRPr="009A2C20" w:rsidRDefault="005B319F" w:rsidP="005B319F">
      <w:pPr>
        <w:rPr>
          <w:rStyle w:val="textexposedshow"/>
          <w:shd w:val="clear" w:color="auto" w:fill="FFFFFF"/>
        </w:rPr>
      </w:pPr>
      <w:r w:rsidRPr="009A2C20">
        <w:rPr>
          <w:rStyle w:val="usercontent"/>
          <w:shd w:val="clear" w:color="auto" w:fill="FFFFFF"/>
        </w:rPr>
        <w:t xml:space="preserve">Thank you so much for your participation in the </w:t>
      </w:r>
      <w:r>
        <w:rPr>
          <w:rStyle w:val="usercontent"/>
          <w:shd w:val="clear" w:color="auto" w:fill="FFFFFF"/>
        </w:rPr>
        <w:t>9</w:t>
      </w:r>
      <w:r w:rsidRPr="009A2C20">
        <w:rPr>
          <w:rStyle w:val="usercontent"/>
          <w:shd w:val="clear" w:color="auto" w:fill="FFFFFF"/>
        </w:rPr>
        <w:t>th Annual Sleeping Prince Foundation Toy and Clothing Drive. Please see the guidelines and suggested list below:</w:t>
      </w:r>
    </w:p>
    <w:p w14:paraId="45392384" w14:textId="77777777" w:rsidR="005B319F" w:rsidRPr="009A2C20" w:rsidRDefault="005B319F" w:rsidP="005B319F">
      <w:pPr>
        <w:rPr>
          <w:rStyle w:val="textexposedshow"/>
          <w:b/>
          <w:shd w:val="clear" w:color="auto" w:fill="FFFFFF"/>
        </w:rPr>
      </w:pPr>
      <w:r w:rsidRPr="009A2C20">
        <w:rPr>
          <w:rStyle w:val="textexposedshow"/>
          <w:shd w:val="clear" w:color="auto" w:fill="FFFFFF"/>
        </w:rPr>
        <w:t>Since these babies are in the intensive care unit all items must be</w:t>
      </w:r>
      <w:r w:rsidRPr="009A2C20">
        <w:rPr>
          <w:rStyle w:val="textexposedshow"/>
          <w:b/>
          <w:shd w:val="clear" w:color="auto" w:fill="FFFFFF"/>
        </w:rPr>
        <w:t xml:space="preserve"> New.</w:t>
      </w:r>
    </w:p>
    <w:p w14:paraId="3C145AF7" w14:textId="77777777" w:rsidR="005B319F" w:rsidRPr="009A2C20" w:rsidRDefault="005B319F" w:rsidP="005B319F">
      <w:pPr>
        <w:rPr>
          <w:rStyle w:val="textexposedshow"/>
          <w:b/>
          <w:shd w:val="clear" w:color="auto" w:fill="FFFFFF"/>
        </w:rPr>
      </w:pPr>
    </w:p>
    <w:p w14:paraId="6E94D7A9" w14:textId="77777777" w:rsidR="005B319F" w:rsidRPr="008F615B" w:rsidRDefault="005B319F" w:rsidP="005B319F">
      <w:pPr>
        <w:rPr>
          <w:rFonts w:asciiTheme="minorHAnsi" w:hAnsiTheme="minorHAnsi" w:cstheme="minorHAnsi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>Please send all donations to:</w:t>
      </w:r>
      <w:r w:rsidRPr="005B319F">
        <w:rPr>
          <w:rFonts w:asciiTheme="majorHAnsi" w:hAnsiTheme="majorHAnsi" w:cstheme="majorHAnsi"/>
          <w:b/>
          <w:shd w:val="clear" w:color="auto" w:fill="FFFFFF"/>
        </w:rPr>
        <w:br/>
      </w:r>
      <w:r>
        <w:rPr>
          <w:rFonts w:asciiTheme="minorHAnsi" w:hAnsiTheme="minorHAnsi" w:cstheme="minorHAnsi"/>
        </w:rPr>
        <w:t>P.O. Box 561002</w:t>
      </w:r>
    </w:p>
    <w:p w14:paraId="5F226E4C" w14:textId="77777777" w:rsidR="005B319F" w:rsidRPr="008F615B" w:rsidRDefault="005B319F" w:rsidP="005B31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Colony</w:t>
      </w:r>
      <w:r w:rsidRPr="008F615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TX</w:t>
      </w:r>
      <w:r w:rsidRPr="008F61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75056</w:t>
      </w:r>
    </w:p>
    <w:p w14:paraId="73F291AA" w14:textId="36DFAE34" w:rsidR="005B319F" w:rsidRDefault="005B319F" w:rsidP="005B319F"/>
    <w:p w14:paraId="600CF3BB" w14:textId="3A642DBB" w:rsidR="005B319F" w:rsidRDefault="005B319F" w:rsidP="005B319F">
      <w:pPr>
        <w:rPr>
          <w:rFonts w:asciiTheme="minorHAnsi" w:hAnsiTheme="minorHAnsi" w:cstheme="minorHAnsi"/>
        </w:rPr>
      </w:pPr>
      <w:r>
        <w:t xml:space="preserve">You can also donate via </w:t>
      </w:r>
      <w:proofErr w:type="spellStart"/>
      <w:r>
        <w:t>Paypal</w:t>
      </w:r>
      <w:proofErr w:type="spellEnd"/>
      <w:r>
        <w:t xml:space="preserve"> and </w:t>
      </w:r>
      <w:proofErr w:type="spellStart"/>
      <w:r>
        <w:t>Zelle</w:t>
      </w:r>
      <w:proofErr w:type="spellEnd"/>
      <w:r>
        <w:t xml:space="preserve"> using “</w:t>
      </w:r>
      <w:hyperlink r:id="rId9" w:history="1">
        <w:r w:rsidRPr="000E71E9">
          <w:rPr>
            <w:rStyle w:val="Hyperlink"/>
            <w:rFonts w:asciiTheme="minorHAnsi" w:hAnsiTheme="minorHAnsi" w:cstheme="minorHAnsi"/>
          </w:rPr>
          <w:t>sleepingprincefoundation@gmail.com</w:t>
        </w:r>
      </w:hyperlink>
      <w:r w:rsidRPr="005B319F">
        <w:rPr>
          <w:rStyle w:val="Hyperlink"/>
          <w:rFonts w:asciiTheme="minorHAnsi" w:hAnsiTheme="minorHAnsi" w:cstheme="minorHAnsi"/>
          <w:color w:val="auto"/>
          <w:u w:val="none"/>
        </w:rPr>
        <w:t>”</w:t>
      </w:r>
    </w:p>
    <w:p w14:paraId="3E2AC620" w14:textId="6CCFD2F1" w:rsidR="005B319F" w:rsidRDefault="005B319F" w:rsidP="005B319F">
      <w:r>
        <w:t xml:space="preserve"> and we will shop for you.</w:t>
      </w:r>
    </w:p>
    <w:p w14:paraId="77E0DE27" w14:textId="77777777" w:rsidR="005B319F" w:rsidRPr="005B319F" w:rsidRDefault="005B319F" w:rsidP="005B319F">
      <w:pPr>
        <w:rPr>
          <w:rStyle w:val="textexposedshow"/>
          <w:rFonts w:asciiTheme="majorHAnsi" w:hAnsiTheme="majorHAnsi" w:cstheme="majorHAnsi"/>
          <w:b/>
          <w:shd w:val="clear" w:color="auto" w:fill="FFFFFF"/>
        </w:rPr>
      </w:pPr>
    </w:p>
    <w:p w14:paraId="23C89EDF" w14:textId="77777777" w:rsidR="005B319F" w:rsidRPr="005B319F" w:rsidRDefault="005B319F" w:rsidP="005B319F">
      <w:pPr>
        <w:rPr>
          <w:rStyle w:val="textexposedshow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>Suggested Items:</w:t>
      </w:r>
    </w:p>
    <w:p w14:paraId="6283A528" w14:textId="77777777" w:rsidR="005B319F" w:rsidRPr="005B319F" w:rsidRDefault="005B319F" w:rsidP="005B319F">
      <w:pPr>
        <w:numPr>
          <w:ilvl w:val="0"/>
          <w:numId w:val="16"/>
        </w:numPr>
        <w:spacing w:after="100"/>
        <w:rPr>
          <w:rStyle w:val="textexposedshow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 xml:space="preserve">Clothing: </w:t>
      </w:r>
    </w:p>
    <w:p w14:paraId="6F63C8B1" w14:textId="77777777" w:rsidR="005B319F" w:rsidRPr="005B319F" w:rsidRDefault="005B319F" w:rsidP="005B319F">
      <w:pPr>
        <w:numPr>
          <w:ilvl w:val="0"/>
          <w:numId w:val="17"/>
        </w:numPr>
        <w:spacing w:after="100"/>
        <w:rPr>
          <w:rStyle w:val="textexposedshow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>Preemie -0-3 Months Clothes for Boys or Girls</w:t>
      </w:r>
    </w:p>
    <w:p w14:paraId="62173459" w14:textId="77777777" w:rsidR="005B319F" w:rsidRPr="005B319F" w:rsidRDefault="005B319F" w:rsidP="005B319F">
      <w:pPr>
        <w:numPr>
          <w:ilvl w:val="0"/>
          <w:numId w:val="17"/>
        </w:numPr>
        <w:spacing w:after="100"/>
        <w:rPr>
          <w:rStyle w:val="textexposedshow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>My 1</w:t>
      </w: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  <w:vertAlign w:val="superscript"/>
        </w:rPr>
        <w:t>st</w:t>
      </w: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 xml:space="preserve"> Christmas Onesie / booties</w:t>
      </w:r>
    </w:p>
    <w:p w14:paraId="2F401286" w14:textId="77777777" w:rsidR="005B319F" w:rsidRPr="005B319F" w:rsidRDefault="005B319F" w:rsidP="005B319F">
      <w:pPr>
        <w:numPr>
          <w:ilvl w:val="0"/>
          <w:numId w:val="16"/>
        </w:numPr>
        <w:spacing w:after="100"/>
        <w:rPr>
          <w:rStyle w:val="textexposedshow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 xml:space="preserve">Blankets: </w:t>
      </w:r>
    </w:p>
    <w:p w14:paraId="48137080" w14:textId="77777777" w:rsidR="005B319F" w:rsidRPr="005B319F" w:rsidRDefault="005B319F" w:rsidP="005B319F">
      <w:pPr>
        <w:numPr>
          <w:ilvl w:val="0"/>
          <w:numId w:val="17"/>
        </w:numPr>
        <w:spacing w:after="100"/>
        <w:rPr>
          <w:rStyle w:val="textexposedshow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>Receiving blankets (only)</w:t>
      </w:r>
    </w:p>
    <w:p w14:paraId="2CCFC5D4" w14:textId="77777777" w:rsidR="005B319F" w:rsidRPr="005B319F" w:rsidRDefault="005B319F" w:rsidP="005B319F">
      <w:pPr>
        <w:numPr>
          <w:ilvl w:val="0"/>
          <w:numId w:val="17"/>
        </w:numPr>
        <w:spacing w:after="100"/>
        <w:rPr>
          <w:rStyle w:val="textexposedshow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 xml:space="preserve">Blankets: </w:t>
      </w:r>
    </w:p>
    <w:p w14:paraId="256FF881" w14:textId="2B639633" w:rsidR="005B319F" w:rsidRPr="00554FF6" w:rsidRDefault="005B319F" w:rsidP="00554FF6">
      <w:pPr>
        <w:numPr>
          <w:ilvl w:val="0"/>
          <w:numId w:val="16"/>
        </w:numPr>
        <w:spacing w:after="100"/>
        <w:rPr>
          <w:rStyle w:val="textexposedshow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 xml:space="preserve">Toys: </w:t>
      </w:r>
    </w:p>
    <w:p w14:paraId="539D31CC" w14:textId="77777777" w:rsidR="005B319F" w:rsidRPr="005B319F" w:rsidRDefault="005B319F" w:rsidP="005B319F">
      <w:pPr>
        <w:numPr>
          <w:ilvl w:val="0"/>
          <w:numId w:val="17"/>
        </w:numPr>
        <w:spacing w:after="100"/>
        <w:rPr>
          <w:rStyle w:val="textexposedshow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>Crib Mobiles</w:t>
      </w:r>
    </w:p>
    <w:p w14:paraId="508C3D25" w14:textId="77777777" w:rsidR="005B319F" w:rsidRPr="005B319F" w:rsidRDefault="005B319F" w:rsidP="005B319F">
      <w:pPr>
        <w:numPr>
          <w:ilvl w:val="0"/>
          <w:numId w:val="17"/>
        </w:numPr>
        <w:spacing w:after="100"/>
        <w:rPr>
          <w:rStyle w:val="textexposedshow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>Soft Books</w:t>
      </w:r>
    </w:p>
    <w:p w14:paraId="2F128CB5" w14:textId="77777777" w:rsidR="005B319F" w:rsidRPr="005B319F" w:rsidRDefault="005B319F" w:rsidP="005B319F">
      <w:pPr>
        <w:numPr>
          <w:ilvl w:val="0"/>
          <w:numId w:val="17"/>
        </w:numPr>
        <w:spacing w:after="100"/>
        <w:rPr>
          <w:rStyle w:val="textexposedshow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>Rattles</w:t>
      </w:r>
    </w:p>
    <w:p w14:paraId="75ACD48A" w14:textId="77777777" w:rsidR="005B319F" w:rsidRPr="005B319F" w:rsidRDefault="005B319F" w:rsidP="005B319F">
      <w:pPr>
        <w:numPr>
          <w:ilvl w:val="0"/>
          <w:numId w:val="17"/>
        </w:numPr>
        <w:spacing w:after="100"/>
        <w:rPr>
          <w:rStyle w:val="textexposedshow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>All toys are welcomed</w:t>
      </w:r>
    </w:p>
    <w:p w14:paraId="0262BBB5" w14:textId="77777777" w:rsidR="005B319F" w:rsidRPr="005B319F" w:rsidRDefault="005B319F" w:rsidP="005B319F">
      <w:pPr>
        <w:numPr>
          <w:ilvl w:val="0"/>
          <w:numId w:val="16"/>
        </w:numPr>
        <w:spacing w:after="100"/>
        <w:rPr>
          <w:rStyle w:val="textexposedshow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 xml:space="preserve"> Necessities: </w:t>
      </w:r>
    </w:p>
    <w:p w14:paraId="20C7AEC0" w14:textId="77777777" w:rsidR="005B319F" w:rsidRPr="005B319F" w:rsidRDefault="005B319F" w:rsidP="005B319F">
      <w:pPr>
        <w:numPr>
          <w:ilvl w:val="0"/>
          <w:numId w:val="17"/>
        </w:numPr>
        <w:spacing w:after="100"/>
        <w:rPr>
          <w:rStyle w:val="textexposedshow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>Pacifiers</w:t>
      </w:r>
    </w:p>
    <w:p w14:paraId="2787C4BC" w14:textId="77777777" w:rsidR="005B319F" w:rsidRPr="005B319F" w:rsidRDefault="005B319F" w:rsidP="005B319F">
      <w:pPr>
        <w:numPr>
          <w:ilvl w:val="0"/>
          <w:numId w:val="17"/>
        </w:numPr>
        <w:spacing w:after="100"/>
        <w:rPr>
          <w:rStyle w:val="textexposedshow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b/>
          <w:shd w:val="clear" w:color="auto" w:fill="FFFFFF"/>
        </w:rPr>
        <w:t>Baby bags</w:t>
      </w:r>
    </w:p>
    <w:p w14:paraId="1E9327A2" w14:textId="77777777" w:rsidR="005B319F" w:rsidRPr="005B319F" w:rsidRDefault="005B319F" w:rsidP="005B319F">
      <w:pPr>
        <w:rPr>
          <w:rStyle w:val="textexposedshow"/>
          <w:rFonts w:asciiTheme="majorHAnsi" w:hAnsiTheme="majorHAnsi" w:cstheme="majorHAnsi"/>
          <w:shd w:val="clear" w:color="auto" w:fill="FFFFFF"/>
        </w:rPr>
      </w:pPr>
    </w:p>
    <w:p w14:paraId="0E642255" w14:textId="77777777" w:rsidR="005B319F" w:rsidRPr="005B319F" w:rsidRDefault="005B319F" w:rsidP="005B319F">
      <w:pPr>
        <w:rPr>
          <w:rStyle w:val="textexposedshow"/>
          <w:rFonts w:asciiTheme="majorHAnsi" w:hAnsiTheme="majorHAnsi" w:cstheme="majorHAnsi"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shd w:val="clear" w:color="auto" w:fill="FFFFFF"/>
        </w:rPr>
        <w:lastRenderedPageBreak/>
        <w:t>If you would like to donate in memory of your sleeping baby or a friend, relative please complete the attached form and return with your donation to the above PO Box or via email to sleepingprincefoundation@gmail.com</w:t>
      </w:r>
    </w:p>
    <w:p w14:paraId="3285DE5D" w14:textId="77777777" w:rsidR="005B319F" w:rsidRPr="005B319F" w:rsidRDefault="005B319F" w:rsidP="005B319F">
      <w:pPr>
        <w:rPr>
          <w:rStyle w:val="textexposedshow"/>
          <w:rFonts w:asciiTheme="majorHAnsi" w:hAnsiTheme="majorHAnsi" w:cstheme="majorHAnsi"/>
          <w:shd w:val="clear" w:color="auto" w:fill="FFFFFF"/>
        </w:rPr>
      </w:pPr>
    </w:p>
    <w:p w14:paraId="54B05433" w14:textId="77777777" w:rsidR="005B319F" w:rsidRPr="005B319F" w:rsidRDefault="005B319F" w:rsidP="005B319F">
      <w:pPr>
        <w:rPr>
          <w:rStyle w:val="textexposedshow"/>
          <w:rFonts w:asciiTheme="majorHAnsi" w:hAnsiTheme="majorHAnsi" w:cstheme="majorHAnsi"/>
          <w:shd w:val="clear" w:color="auto" w:fill="FFFFFF"/>
        </w:rPr>
      </w:pPr>
    </w:p>
    <w:p w14:paraId="0B9B0E22" w14:textId="77777777" w:rsidR="005B319F" w:rsidRPr="005B319F" w:rsidRDefault="005B319F" w:rsidP="005B319F">
      <w:pPr>
        <w:rPr>
          <w:rStyle w:val="textexposedshow"/>
          <w:rFonts w:asciiTheme="majorHAnsi" w:hAnsiTheme="majorHAnsi" w:cstheme="majorHAnsi"/>
          <w:shd w:val="clear" w:color="auto" w:fill="FFFFFF"/>
        </w:rPr>
      </w:pPr>
    </w:p>
    <w:p w14:paraId="5679ED84" w14:textId="77777777" w:rsidR="005B319F" w:rsidRPr="005B319F" w:rsidRDefault="005B319F" w:rsidP="005B319F">
      <w:pPr>
        <w:rPr>
          <w:rStyle w:val="textexposedshow"/>
          <w:rFonts w:asciiTheme="majorHAnsi" w:hAnsiTheme="majorHAnsi" w:cstheme="majorHAnsi"/>
          <w:shd w:val="clear" w:color="auto" w:fill="FFFFFF"/>
        </w:rPr>
      </w:pPr>
    </w:p>
    <w:p w14:paraId="1E99BF84" w14:textId="77777777" w:rsidR="005B319F" w:rsidRPr="005B319F" w:rsidRDefault="005B319F" w:rsidP="005B319F">
      <w:pPr>
        <w:rPr>
          <w:rStyle w:val="textexposedshow"/>
          <w:rFonts w:asciiTheme="majorHAnsi" w:hAnsiTheme="majorHAnsi" w:cstheme="majorHAnsi"/>
          <w:shd w:val="clear" w:color="auto" w:fill="FFFFFF"/>
        </w:rPr>
      </w:pPr>
    </w:p>
    <w:p w14:paraId="0B54E746" w14:textId="77777777" w:rsidR="005B319F" w:rsidRPr="005B319F" w:rsidRDefault="005B319F" w:rsidP="005B319F">
      <w:pPr>
        <w:rPr>
          <w:rStyle w:val="textexposedshow"/>
          <w:rFonts w:asciiTheme="majorHAnsi" w:hAnsiTheme="majorHAnsi" w:cstheme="majorHAnsi"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shd w:val="clear" w:color="auto" w:fill="FFFFFF"/>
        </w:rPr>
        <w:t>Donation in Memory Information Form:</w:t>
      </w:r>
    </w:p>
    <w:p w14:paraId="5339245F" w14:textId="77777777" w:rsidR="005B319F" w:rsidRPr="005B319F" w:rsidRDefault="005B319F" w:rsidP="005B319F">
      <w:pPr>
        <w:rPr>
          <w:rStyle w:val="textexposedshow"/>
          <w:rFonts w:asciiTheme="majorHAnsi" w:hAnsiTheme="majorHAnsi" w:cstheme="majorHAnsi"/>
          <w:shd w:val="clear" w:color="auto" w:fill="FFFFFF"/>
        </w:rPr>
      </w:pPr>
    </w:p>
    <w:p w14:paraId="52353657" w14:textId="77777777" w:rsidR="005B319F" w:rsidRPr="005B319F" w:rsidRDefault="005B319F" w:rsidP="005B319F">
      <w:pPr>
        <w:rPr>
          <w:rStyle w:val="textexposedshow"/>
          <w:rFonts w:asciiTheme="majorHAnsi" w:hAnsiTheme="majorHAnsi" w:cstheme="majorHAnsi"/>
          <w:shd w:val="clear" w:color="auto" w:fill="FFFFFF"/>
        </w:rPr>
      </w:pPr>
    </w:p>
    <w:p w14:paraId="5E727BAC" w14:textId="77777777" w:rsidR="005B319F" w:rsidRPr="005B319F" w:rsidRDefault="005B319F" w:rsidP="005B319F">
      <w:pPr>
        <w:rPr>
          <w:rStyle w:val="textexposedshow"/>
          <w:rFonts w:asciiTheme="majorHAnsi" w:hAnsiTheme="majorHAnsi" w:cstheme="majorHAnsi"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shd w:val="clear" w:color="auto" w:fill="FFFFFF"/>
        </w:rPr>
        <w:t>Name: ______________________________________________________</w:t>
      </w:r>
    </w:p>
    <w:p w14:paraId="68FF6E0B" w14:textId="77777777" w:rsidR="005B319F" w:rsidRPr="005B319F" w:rsidRDefault="005B319F" w:rsidP="005B319F">
      <w:pPr>
        <w:rPr>
          <w:rStyle w:val="textexposedshow"/>
          <w:rFonts w:asciiTheme="majorHAnsi" w:hAnsiTheme="majorHAnsi" w:cstheme="majorHAnsi"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shd w:val="clear" w:color="auto" w:fill="FFFFFF"/>
        </w:rPr>
        <w:t>Date of Birth: ________________________________________________</w:t>
      </w:r>
    </w:p>
    <w:p w14:paraId="2A2D7FCD" w14:textId="77777777" w:rsidR="005B319F" w:rsidRPr="005B319F" w:rsidRDefault="005B319F" w:rsidP="005B319F">
      <w:pPr>
        <w:rPr>
          <w:rStyle w:val="textexposedshow"/>
          <w:rFonts w:asciiTheme="majorHAnsi" w:hAnsiTheme="majorHAnsi" w:cstheme="majorHAnsi"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shd w:val="clear" w:color="auto" w:fill="FFFFFF"/>
        </w:rPr>
        <w:t>Date of Death: ________________________________________________</w:t>
      </w:r>
    </w:p>
    <w:p w14:paraId="67912F72" w14:textId="2E8CB337" w:rsidR="0069761D" w:rsidRPr="005B319F" w:rsidRDefault="005B319F" w:rsidP="005B319F">
      <w:pPr>
        <w:rPr>
          <w:rStyle w:val="usercontent"/>
          <w:rFonts w:asciiTheme="majorHAnsi" w:hAnsiTheme="majorHAnsi" w:cstheme="majorHAnsi"/>
          <w:shd w:val="clear" w:color="auto" w:fill="FFFFFF"/>
        </w:rPr>
      </w:pPr>
      <w:r w:rsidRPr="005B319F">
        <w:rPr>
          <w:rStyle w:val="textexposedshow"/>
          <w:rFonts w:asciiTheme="majorHAnsi" w:hAnsiTheme="majorHAnsi" w:cstheme="majorHAnsi"/>
          <w:shd w:val="clear" w:color="auto" w:fill="FFFFFF"/>
        </w:rPr>
        <w:t>Additional Comments: __________________________</w:t>
      </w:r>
    </w:p>
    <w:p w14:paraId="1B6BEBE2" w14:textId="77777777" w:rsidR="0069761D" w:rsidRPr="005B319F" w:rsidRDefault="0069761D" w:rsidP="0069761D">
      <w:pPr>
        <w:rPr>
          <w:rStyle w:val="usercontentsecondary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usercontentsecondary"/>
          <w:rFonts w:asciiTheme="majorHAnsi" w:hAnsiTheme="majorHAnsi" w:cstheme="majorHAnsi"/>
          <w:b/>
          <w:shd w:val="clear" w:color="auto" w:fill="FFFFFF"/>
        </w:rPr>
        <w:t>“I will lie down and sleep in peace” – Psalms 4:8</w:t>
      </w:r>
    </w:p>
    <w:p w14:paraId="1645015D" w14:textId="77777777" w:rsidR="0069761D" w:rsidRPr="005B319F" w:rsidRDefault="0069761D" w:rsidP="0069761D">
      <w:pPr>
        <w:rPr>
          <w:rStyle w:val="usercontent"/>
          <w:rFonts w:asciiTheme="majorHAnsi" w:hAnsiTheme="majorHAnsi" w:cstheme="majorHAnsi"/>
          <w:b/>
          <w:shd w:val="clear" w:color="auto" w:fill="FFFFFF"/>
        </w:rPr>
      </w:pPr>
      <w:r w:rsidRPr="005B319F">
        <w:rPr>
          <w:rStyle w:val="usercontent"/>
          <w:rFonts w:asciiTheme="majorHAnsi" w:hAnsiTheme="majorHAnsi" w:cstheme="majorHAnsi"/>
          <w:b/>
          <w:shd w:val="clear" w:color="auto" w:fill="FFFFFF"/>
        </w:rPr>
        <w:t>In Loving Memory of Prince Charles Jeremiah Spencer 11-26-11</w:t>
      </w:r>
    </w:p>
    <w:p w14:paraId="495A1379" w14:textId="77777777" w:rsidR="0069761D" w:rsidRPr="005B319F" w:rsidRDefault="0069761D" w:rsidP="000B5C7B">
      <w:pPr>
        <w:rPr>
          <w:rStyle w:val="usercontent"/>
          <w:rFonts w:asciiTheme="majorHAnsi" w:hAnsiTheme="majorHAnsi" w:cstheme="majorHAnsi"/>
          <w:bCs/>
          <w:shd w:val="clear" w:color="auto" w:fill="FFFFFF"/>
        </w:rPr>
      </w:pPr>
    </w:p>
    <w:p w14:paraId="0B10916C" w14:textId="77777777" w:rsidR="006137EB" w:rsidRPr="005B319F" w:rsidRDefault="006137EB" w:rsidP="006137EB">
      <w:pPr>
        <w:rPr>
          <w:rFonts w:asciiTheme="majorHAnsi" w:hAnsiTheme="majorHAnsi" w:cstheme="majorHAnsi"/>
        </w:rPr>
      </w:pPr>
    </w:p>
    <w:p w14:paraId="346A23A4" w14:textId="77777777" w:rsidR="006137EB" w:rsidRPr="005B319F" w:rsidRDefault="006137EB" w:rsidP="006137EB">
      <w:pPr>
        <w:rPr>
          <w:rFonts w:asciiTheme="majorHAnsi" w:hAnsiTheme="majorHAnsi" w:cstheme="majorHAnsi"/>
        </w:rPr>
      </w:pPr>
      <w:r w:rsidRPr="005B319F">
        <w:rPr>
          <w:rFonts w:asciiTheme="majorHAnsi" w:hAnsiTheme="majorHAnsi" w:cstheme="majorHAnsi"/>
        </w:rPr>
        <w:t>With Kind Regards,</w:t>
      </w:r>
    </w:p>
    <w:p w14:paraId="66E60DA3" w14:textId="77777777" w:rsidR="006113ED" w:rsidRPr="005B319F" w:rsidRDefault="006113ED" w:rsidP="006137EB">
      <w:pPr>
        <w:rPr>
          <w:rFonts w:ascii="Segoe Script" w:hAnsi="Segoe Script" w:cstheme="majorHAnsi"/>
        </w:rPr>
      </w:pPr>
    </w:p>
    <w:p w14:paraId="22A615DC" w14:textId="77777777" w:rsidR="006137EB" w:rsidRPr="005B319F" w:rsidRDefault="006113ED" w:rsidP="006137EB">
      <w:pPr>
        <w:rPr>
          <w:rFonts w:ascii="Script MT Bold" w:hAnsi="Script MT Bold" w:cstheme="majorHAnsi"/>
          <w:sz w:val="36"/>
          <w:szCs w:val="36"/>
        </w:rPr>
      </w:pPr>
      <w:r w:rsidRPr="005B319F">
        <w:rPr>
          <w:rFonts w:ascii="Script MT Bold" w:hAnsi="Script MT Bold" w:cstheme="majorHAnsi"/>
          <w:sz w:val="36"/>
          <w:szCs w:val="36"/>
        </w:rPr>
        <w:t>Charmin Spencer</w:t>
      </w:r>
    </w:p>
    <w:p w14:paraId="58A1651F" w14:textId="77777777" w:rsidR="006113ED" w:rsidRPr="005B319F" w:rsidRDefault="006113ED" w:rsidP="006137EB">
      <w:pPr>
        <w:rPr>
          <w:rFonts w:asciiTheme="majorHAnsi" w:hAnsiTheme="majorHAnsi" w:cstheme="majorHAnsi"/>
        </w:rPr>
      </w:pPr>
      <w:r w:rsidRPr="005B319F">
        <w:rPr>
          <w:rFonts w:asciiTheme="majorHAnsi" w:hAnsiTheme="majorHAnsi" w:cstheme="majorHAnsi"/>
        </w:rPr>
        <w:t>Charmin Spencer</w:t>
      </w:r>
    </w:p>
    <w:p w14:paraId="42B14C0D" w14:textId="77777777" w:rsidR="006137EB" w:rsidRPr="005B319F" w:rsidRDefault="006113ED" w:rsidP="006137EB">
      <w:pPr>
        <w:rPr>
          <w:rFonts w:asciiTheme="majorHAnsi" w:hAnsiTheme="majorHAnsi" w:cstheme="majorHAnsi"/>
        </w:rPr>
      </w:pPr>
      <w:r w:rsidRPr="005B319F">
        <w:rPr>
          <w:rFonts w:asciiTheme="majorHAnsi" w:hAnsiTheme="majorHAnsi" w:cstheme="majorHAnsi"/>
        </w:rPr>
        <w:t>Founder</w:t>
      </w:r>
      <w:r w:rsidR="006137EB" w:rsidRPr="005B319F">
        <w:rPr>
          <w:rFonts w:asciiTheme="majorHAnsi" w:hAnsiTheme="majorHAnsi" w:cstheme="majorHAnsi"/>
        </w:rPr>
        <w:t xml:space="preserve"> </w:t>
      </w:r>
    </w:p>
    <w:sectPr w:rsidR="006137EB" w:rsidRPr="005B319F" w:rsidSect="00C634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5A76" w14:textId="77777777" w:rsidR="002301B8" w:rsidRDefault="002301B8" w:rsidP="005A7565">
      <w:r>
        <w:separator/>
      </w:r>
    </w:p>
  </w:endnote>
  <w:endnote w:type="continuationSeparator" w:id="0">
    <w:p w14:paraId="65557143" w14:textId="77777777" w:rsidR="002301B8" w:rsidRDefault="002301B8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F630" w14:textId="77777777" w:rsidR="005B319F" w:rsidRDefault="005B3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DFD8" w14:textId="77777777" w:rsidR="005B319F" w:rsidRDefault="005B3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07C5" w14:textId="77777777" w:rsidR="005B319F" w:rsidRDefault="005B3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D7C3" w14:textId="77777777" w:rsidR="002301B8" w:rsidRDefault="002301B8" w:rsidP="005A7565">
      <w:r>
        <w:separator/>
      </w:r>
    </w:p>
  </w:footnote>
  <w:footnote w:type="continuationSeparator" w:id="0">
    <w:p w14:paraId="7E880921" w14:textId="77777777" w:rsidR="002301B8" w:rsidRDefault="002301B8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7AEB" w14:textId="77777777" w:rsidR="005B319F" w:rsidRDefault="005B3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781F" w14:textId="44F169CF" w:rsidR="00D84F9B" w:rsidRDefault="00D84F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751545" wp14:editId="08F85C2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5f5e4d9abbdd19336952e07b" descr="{&quot;HashCode&quot;:-207661815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3E1FBB" w14:textId="51A34A4B" w:rsidR="00D84F9B" w:rsidRPr="00D84F9B" w:rsidRDefault="00D84F9B" w:rsidP="00D84F9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751545" id="_x0000_t202" coordsize="21600,21600" o:spt="202" path="m,l,21600r21600,l21600,xe">
              <v:stroke joinstyle="miter"/>
              <v:path gradientshapeok="t" o:connecttype="rect"/>
            </v:shapetype>
            <v:shape id="MSIPCM5f5e4d9abbdd19336952e07b" o:spid="_x0000_s1026" type="#_x0000_t202" alt="{&quot;HashCode&quot;:-207661815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3WsQIAAEgFAAAOAAAAZHJzL2Uyb0RvYy54bWysVMlu2zAQvRfoPxA89NRYixfFbuTAdZA2&#10;gJMYcIqcKYqyBEgkQ9KR3KL/3iFFOU3aU9ELORtneTPDi8uuqdEzU7oSPMXRKMSIcSryiu9T/O3h&#10;+uwcI20Iz0ktOEvxkWl8uXz/7qKVCxaLUtQ5UwiccL1oZYpLY+QiCDQtWUP0SEjGQVkI1RADrNoH&#10;uSIteG/qIA7DWdAKlUslKNMapFe9Ei+d/6Jg1NwXhWYG1SmG3Iw7lTszewbLC7LYKyLLivo0yD9k&#10;0ZCKQ9CTqytiCDqo6g9XTUWV0KIwIyqaQBRFRZmrAaqJwjfV7EoimasFwNHyBJP+f27p3fNWoSpP&#10;cYwRJw206HZ3s13fTospm+RzkmV5Hs3H49l8GrMwyTDKmaaA4I8PTwdhPn0lulyLnPXc4iwOk9ks&#10;Oo+m84/egFX70nh1Mo9HoVc8VrkpvXwWvci3NaGsYXx4M7ghMCk97R3c8Jx13kF/bVXVEHV8ZbWD&#10;GYDh9HaRf/sgpJeEp4Q2rBhigvCnnY1W6gVAtJMAkuk+iw5mfJBrENqWd4Vq7A3NRKCHKTueJot1&#10;BlEQJkkST0JQUdDFyTicutELXl5Lpc0XJhpkiRQryNoNFHneaAOZgOlgYoNxcV3VtZvemqM2xbMx&#10;uHylgRc1h4e2hj5XS5ku63xhmciPUJcS/VZoSa8rCL4h2myJgjWAfGG1zT0cRS0giPAURqVQ3/8m&#10;t/YwnaDFqIW1SrF+OhDFMKpvOMxtPAUY7CI6DgjliHk0mQCTDVJ+aNYCVjaC30NSR1pbUw9koUTz&#10;CKu/suFARTiFoCk2A7k2wIECvg7KVitHw8pJYjZ8J6l1bdGymD50j0RJD7yBlt2JYfPI4g3+vW2P&#10;8+pgRFG55lhkezg94LCurmf+a7H/we+8s3r5AJe/AAAA//8DAFBLAwQUAAYACAAAACEADCMl1tsA&#10;AAAHAQAADwAAAGRycy9kb3ducmV2LnhtbEyPQU/DMAyF70j8h8hI3FhChxgqdSdUxAGJA2z8gLQx&#10;baFxqibrun+Pd4KTn/Ws9z4X28UPaqYp9oERblcGFHETXM8twuf+5eYBVEyWnR0CE8KJImzLy4vC&#10;5i4c+YPmXWqVhHDMLUKX0phrHZuOvI2rMBKL9xUmb5OsU6vdZI8S7gedGXOvve1ZGjo7UtVR87M7&#10;eISqenf7U2rf+Pm7X2pXv86NHxGvr5anR1CJlvR3DGd8QYdSmOpwYBfVgCCPJIS1kXl2s+xOVI2w&#10;WRvQZaH/85e/AAAA//8DAFBLAQItABQABgAIAAAAIQC2gziS/gAAAOEBAAATAAAAAAAAAAAAAAAA&#10;AAAAAABbQ29udGVudF9UeXBlc10ueG1sUEsBAi0AFAAGAAgAAAAhADj9If/WAAAAlAEAAAsAAAAA&#10;AAAAAAAAAAAALwEAAF9yZWxzLy5yZWxzUEsBAi0AFAAGAAgAAAAhABrbLdaxAgAASAUAAA4AAAAA&#10;AAAAAAAAAAAALgIAAGRycy9lMm9Eb2MueG1sUEsBAi0AFAAGAAgAAAAhAAwjJdbbAAAABwEAAA8A&#10;AAAAAAAAAAAAAAAACw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3B3E1FBB" w14:textId="51A34A4B" w:rsidR="00D84F9B" w:rsidRPr="00D84F9B" w:rsidRDefault="00D84F9B" w:rsidP="00D84F9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3763" w14:textId="77777777" w:rsidR="005B319F" w:rsidRDefault="005B3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573"/>
    <w:multiLevelType w:val="hybridMultilevel"/>
    <w:tmpl w:val="A2CC1EF0"/>
    <w:lvl w:ilvl="0" w:tplc="51988B8A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287298"/>
    <w:multiLevelType w:val="hybridMultilevel"/>
    <w:tmpl w:val="EFE491A2"/>
    <w:lvl w:ilvl="0" w:tplc="33BE86E2">
      <w:start w:val="4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A7D6BC5"/>
    <w:multiLevelType w:val="hybridMultilevel"/>
    <w:tmpl w:val="CB9A79F8"/>
    <w:lvl w:ilvl="0" w:tplc="88547BA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040B2"/>
    <w:multiLevelType w:val="hybridMultilevel"/>
    <w:tmpl w:val="4770F7C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14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15"/>
  </w:num>
  <w:num w:numId="11">
    <w:abstractNumId w:val="6"/>
  </w:num>
  <w:num w:numId="12">
    <w:abstractNumId w:val="16"/>
  </w:num>
  <w:num w:numId="13">
    <w:abstractNumId w:val="5"/>
  </w:num>
  <w:num w:numId="14">
    <w:abstractNumId w:val="2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03747"/>
    <w:rsid w:val="00014F54"/>
    <w:rsid w:val="0002118B"/>
    <w:rsid w:val="00025FE4"/>
    <w:rsid w:val="000445C5"/>
    <w:rsid w:val="00046B8D"/>
    <w:rsid w:val="00053775"/>
    <w:rsid w:val="000643B3"/>
    <w:rsid w:val="000706BE"/>
    <w:rsid w:val="00091BA5"/>
    <w:rsid w:val="00093F0A"/>
    <w:rsid w:val="000B4329"/>
    <w:rsid w:val="000B5C7B"/>
    <w:rsid w:val="000E6D36"/>
    <w:rsid w:val="000F17C3"/>
    <w:rsid w:val="00120A9E"/>
    <w:rsid w:val="00135E53"/>
    <w:rsid w:val="001410E1"/>
    <w:rsid w:val="0015295F"/>
    <w:rsid w:val="00162986"/>
    <w:rsid w:val="00172E94"/>
    <w:rsid w:val="00196475"/>
    <w:rsid w:val="001B2C67"/>
    <w:rsid w:val="001B7E54"/>
    <w:rsid w:val="001C29E5"/>
    <w:rsid w:val="001E0FD6"/>
    <w:rsid w:val="001F34C8"/>
    <w:rsid w:val="001F62DC"/>
    <w:rsid w:val="002157A3"/>
    <w:rsid w:val="002271D5"/>
    <w:rsid w:val="002301B8"/>
    <w:rsid w:val="0024293F"/>
    <w:rsid w:val="00245EDF"/>
    <w:rsid w:val="00247D9C"/>
    <w:rsid w:val="00251FA2"/>
    <w:rsid w:val="00280277"/>
    <w:rsid w:val="00292500"/>
    <w:rsid w:val="00292655"/>
    <w:rsid w:val="002A6241"/>
    <w:rsid w:val="002B7239"/>
    <w:rsid w:val="002C20FA"/>
    <w:rsid w:val="003511F6"/>
    <w:rsid w:val="00357566"/>
    <w:rsid w:val="00363CFD"/>
    <w:rsid w:val="003A6261"/>
    <w:rsid w:val="003B3B8D"/>
    <w:rsid w:val="003B64D0"/>
    <w:rsid w:val="003D2340"/>
    <w:rsid w:val="003D5D2E"/>
    <w:rsid w:val="003D5F85"/>
    <w:rsid w:val="003E0912"/>
    <w:rsid w:val="003F7163"/>
    <w:rsid w:val="00400A1D"/>
    <w:rsid w:val="004012EE"/>
    <w:rsid w:val="00403BF4"/>
    <w:rsid w:val="0041466D"/>
    <w:rsid w:val="00426AA7"/>
    <w:rsid w:val="00427491"/>
    <w:rsid w:val="00444D0A"/>
    <w:rsid w:val="00452A3B"/>
    <w:rsid w:val="004725C4"/>
    <w:rsid w:val="00482B36"/>
    <w:rsid w:val="00483D33"/>
    <w:rsid w:val="004B63DA"/>
    <w:rsid w:val="004C4A7A"/>
    <w:rsid w:val="004C6335"/>
    <w:rsid w:val="004E18DE"/>
    <w:rsid w:val="004E676C"/>
    <w:rsid w:val="004F201B"/>
    <w:rsid w:val="00532F85"/>
    <w:rsid w:val="00554FF6"/>
    <w:rsid w:val="00582737"/>
    <w:rsid w:val="00584890"/>
    <w:rsid w:val="005A7565"/>
    <w:rsid w:val="005B319F"/>
    <w:rsid w:val="005E0FE9"/>
    <w:rsid w:val="00605767"/>
    <w:rsid w:val="006113ED"/>
    <w:rsid w:val="006137EB"/>
    <w:rsid w:val="0061686E"/>
    <w:rsid w:val="00630022"/>
    <w:rsid w:val="00655EDF"/>
    <w:rsid w:val="00667E8C"/>
    <w:rsid w:val="00682171"/>
    <w:rsid w:val="0068627A"/>
    <w:rsid w:val="00686D14"/>
    <w:rsid w:val="0069761D"/>
    <w:rsid w:val="00697DA4"/>
    <w:rsid w:val="007165B8"/>
    <w:rsid w:val="00723516"/>
    <w:rsid w:val="007302A0"/>
    <w:rsid w:val="00743C1C"/>
    <w:rsid w:val="00760931"/>
    <w:rsid w:val="0076658A"/>
    <w:rsid w:val="0077206D"/>
    <w:rsid w:val="00783525"/>
    <w:rsid w:val="007A53F7"/>
    <w:rsid w:val="007B0AB5"/>
    <w:rsid w:val="007B7098"/>
    <w:rsid w:val="007C56F7"/>
    <w:rsid w:val="007C734D"/>
    <w:rsid w:val="007D7B82"/>
    <w:rsid w:val="007F75FE"/>
    <w:rsid w:val="00800EC5"/>
    <w:rsid w:val="00801CB1"/>
    <w:rsid w:val="00814728"/>
    <w:rsid w:val="00821660"/>
    <w:rsid w:val="00851DB4"/>
    <w:rsid w:val="008524B4"/>
    <w:rsid w:val="008535AC"/>
    <w:rsid w:val="00872D8A"/>
    <w:rsid w:val="00883EF8"/>
    <w:rsid w:val="008A3F78"/>
    <w:rsid w:val="008B02B8"/>
    <w:rsid w:val="008D41CD"/>
    <w:rsid w:val="008F0208"/>
    <w:rsid w:val="008F3AFB"/>
    <w:rsid w:val="008F615B"/>
    <w:rsid w:val="0091246D"/>
    <w:rsid w:val="009728E9"/>
    <w:rsid w:val="0098550F"/>
    <w:rsid w:val="009C6AA9"/>
    <w:rsid w:val="009F719D"/>
    <w:rsid w:val="009F7FE1"/>
    <w:rsid w:val="00A04473"/>
    <w:rsid w:val="00A04B28"/>
    <w:rsid w:val="00A0514B"/>
    <w:rsid w:val="00A23D2E"/>
    <w:rsid w:val="00A33CFE"/>
    <w:rsid w:val="00A448A2"/>
    <w:rsid w:val="00A53F39"/>
    <w:rsid w:val="00A815B8"/>
    <w:rsid w:val="00A90527"/>
    <w:rsid w:val="00AA0CA0"/>
    <w:rsid w:val="00AC6A12"/>
    <w:rsid w:val="00AE61ED"/>
    <w:rsid w:val="00B24608"/>
    <w:rsid w:val="00B45FBC"/>
    <w:rsid w:val="00B477C0"/>
    <w:rsid w:val="00B63A56"/>
    <w:rsid w:val="00B703F2"/>
    <w:rsid w:val="00B77C69"/>
    <w:rsid w:val="00BA4A75"/>
    <w:rsid w:val="00BB6B95"/>
    <w:rsid w:val="00BC180C"/>
    <w:rsid w:val="00BC7DFE"/>
    <w:rsid w:val="00BF2BDF"/>
    <w:rsid w:val="00C10152"/>
    <w:rsid w:val="00C22D29"/>
    <w:rsid w:val="00C2412D"/>
    <w:rsid w:val="00C306A5"/>
    <w:rsid w:val="00C503E6"/>
    <w:rsid w:val="00C55B0B"/>
    <w:rsid w:val="00C56626"/>
    <w:rsid w:val="00C626BE"/>
    <w:rsid w:val="00C6342F"/>
    <w:rsid w:val="00C634A1"/>
    <w:rsid w:val="00C708AE"/>
    <w:rsid w:val="00C70C0B"/>
    <w:rsid w:val="00C7161D"/>
    <w:rsid w:val="00C77A9A"/>
    <w:rsid w:val="00C928F0"/>
    <w:rsid w:val="00CA0D47"/>
    <w:rsid w:val="00CB2B34"/>
    <w:rsid w:val="00CD2113"/>
    <w:rsid w:val="00CE307E"/>
    <w:rsid w:val="00CE3F1B"/>
    <w:rsid w:val="00CF1078"/>
    <w:rsid w:val="00D17B66"/>
    <w:rsid w:val="00D248CC"/>
    <w:rsid w:val="00D32E03"/>
    <w:rsid w:val="00D340CA"/>
    <w:rsid w:val="00D41029"/>
    <w:rsid w:val="00D55C3F"/>
    <w:rsid w:val="00D606FC"/>
    <w:rsid w:val="00D83A1D"/>
    <w:rsid w:val="00D84F9B"/>
    <w:rsid w:val="00D965EB"/>
    <w:rsid w:val="00D973F6"/>
    <w:rsid w:val="00DA1702"/>
    <w:rsid w:val="00DA5F3B"/>
    <w:rsid w:val="00DA62AB"/>
    <w:rsid w:val="00DC2E06"/>
    <w:rsid w:val="00DD6B52"/>
    <w:rsid w:val="00E105CB"/>
    <w:rsid w:val="00E127F0"/>
    <w:rsid w:val="00E155EC"/>
    <w:rsid w:val="00E16252"/>
    <w:rsid w:val="00E44059"/>
    <w:rsid w:val="00E45FE4"/>
    <w:rsid w:val="00E56983"/>
    <w:rsid w:val="00E57048"/>
    <w:rsid w:val="00E65D29"/>
    <w:rsid w:val="00E85945"/>
    <w:rsid w:val="00E969E4"/>
    <w:rsid w:val="00EA2F62"/>
    <w:rsid w:val="00EB2A92"/>
    <w:rsid w:val="00ED6221"/>
    <w:rsid w:val="00EF582B"/>
    <w:rsid w:val="00F03133"/>
    <w:rsid w:val="00F066B7"/>
    <w:rsid w:val="00F07345"/>
    <w:rsid w:val="00F376E5"/>
    <w:rsid w:val="00F41E0C"/>
    <w:rsid w:val="00F53F37"/>
    <w:rsid w:val="00F71A97"/>
    <w:rsid w:val="00F83C93"/>
    <w:rsid w:val="00F90FB6"/>
    <w:rsid w:val="00FB4AD3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C3BF1"/>
  <w15:docId w15:val="{08E0B6B9-F268-4F66-A60B-3586DE74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F54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  <w:style w:type="character" w:customStyle="1" w:styleId="usercontent">
    <w:name w:val="usercontent"/>
    <w:basedOn w:val="DefaultParagraphFont"/>
    <w:rsid w:val="000B5C7B"/>
  </w:style>
  <w:style w:type="character" w:styleId="UnresolvedMention">
    <w:name w:val="Unresolved Mention"/>
    <w:basedOn w:val="DefaultParagraphFont"/>
    <w:uiPriority w:val="99"/>
    <w:semiHidden/>
    <w:unhideWhenUsed/>
    <w:rsid w:val="004012EE"/>
    <w:rPr>
      <w:color w:val="605E5C"/>
      <w:shd w:val="clear" w:color="auto" w:fill="E1DFDD"/>
    </w:rPr>
  </w:style>
  <w:style w:type="character" w:customStyle="1" w:styleId="usercontentsecondary">
    <w:name w:val="usercontentsecondary"/>
    <w:basedOn w:val="DefaultParagraphFont"/>
    <w:rsid w:val="0069761D"/>
  </w:style>
  <w:style w:type="character" w:customStyle="1" w:styleId="textexposedshow">
    <w:name w:val="text_exposed_show"/>
    <w:basedOn w:val="DefaultParagraphFont"/>
    <w:rsid w:val="005B319F"/>
  </w:style>
  <w:style w:type="character" w:customStyle="1" w:styleId="apple-converted-space">
    <w:name w:val="apple-converted-space"/>
    <w:basedOn w:val="DefaultParagraphFont"/>
    <w:rsid w:val="005B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epingprincefoundation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leepingprincefoundation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Letter for Donation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 Donation</dc:title>
  <dc:subject/>
  <dc:creator>Vertex42</dc:creator>
  <cp:keywords/>
  <dc:description>(c) 2011 Vertex42 LLC</dc:description>
  <cp:lastModifiedBy>Charmin Green Spencer (TMS)</cp:lastModifiedBy>
  <cp:revision>4</cp:revision>
  <dcterms:created xsi:type="dcterms:W3CDTF">2021-11-22T04:24:00Z</dcterms:created>
  <dcterms:modified xsi:type="dcterms:W3CDTF">2021-11-22T04:28:00Z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https://www.vertex42.com/WordTemplates/donation-thank-you-letter.html</vt:lpwstr>
  </property>
  <property fmtid="{D5CDD505-2E9C-101B-9397-08002B2CF9AE}" pid="5" name="TitusGUID">
    <vt:lpwstr>a57af5b0-3f42-47da-9acf-b63f779c0184</vt:lpwstr>
  </property>
  <property fmtid="{D5CDD505-2E9C-101B-9397-08002B2CF9AE}" pid="6" name="ToyotaClassification">
    <vt:lpwstr>PROTECTED</vt:lpwstr>
  </property>
  <property fmtid="{D5CDD505-2E9C-101B-9397-08002B2CF9AE}" pid="7" name="ToyotaVisualMarkings">
    <vt:lpwstr>Top Left</vt:lpwstr>
  </property>
  <property fmtid="{D5CDD505-2E9C-101B-9397-08002B2CF9AE}" pid="8" name="MSIP_Label_2c7890e8-8459-473b-8b86-643375e9aab5_Enabled">
    <vt:lpwstr>true</vt:lpwstr>
  </property>
  <property fmtid="{D5CDD505-2E9C-101B-9397-08002B2CF9AE}" pid="9" name="MSIP_Label_2c7890e8-8459-473b-8b86-643375e9aab5_SetDate">
    <vt:lpwstr>2021-11-22T04:24:50Z</vt:lpwstr>
  </property>
  <property fmtid="{D5CDD505-2E9C-101B-9397-08002B2CF9AE}" pid="10" name="MSIP_Label_2c7890e8-8459-473b-8b86-643375e9aab5_Method">
    <vt:lpwstr>Privileged</vt:lpwstr>
  </property>
  <property fmtid="{D5CDD505-2E9C-101B-9397-08002B2CF9AE}" pid="11" name="MSIP_Label_2c7890e8-8459-473b-8b86-643375e9aab5_Name">
    <vt:lpwstr>2c7890e8-8459-473b-8b86-643375e9aab5</vt:lpwstr>
  </property>
  <property fmtid="{D5CDD505-2E9C-101B-9397-08002B2CF9AE}" pid="12" name="MSIP_Label_2c7890e8-8459-473b-8b86-643375e9aab5_SiteId">
    <vt:lpwstr>8c642d1d-d709-47b0-ab10-080af10798fb</vt:lpwstr>
  </property>
  <property fmtid="{D5CDD505-2E9C-101B-9397-08002B2CF9AE}" pid="13" name="MSIP_Label_2c7890e8-8459-473b-8b86-643375e9aab5_ActionId">
    <vt:lpwstr>b9dee7da-bf58-418e-8e56-95d09a75ac7d</vt:lpwstr>
  </property>
  <property fmtid="{D5CDD505-2E9C-101B-9397-08002B2CF9AE}" pid="14" name="MSIP_Label_2c7890e8-8459-473b-8b86-643375e9aab5_ContentBits">
    <vt:lpwstr>0</vt:lpwstr>
  </property>
</Properties>
</file>